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7323" w14:textId="77777777" w:rsidR="00EE257D" w:rsidRPr="002F2F78" w:rsidRDefault="00850CA3">
      <w:pPr>
        <w:jc w:val="center"/>
        <w:rPr>
          <w:rFonts w:ascii="Aptos" w:eastAsia="Times New Roman" w:hAnsi="Aptos" w:cs="Times New Roman"/>
          <w:b/>
          <w:lang w:val="lv-LV" w:eastAsia="en-GB"/>
        </w:rPr>
      </w:pPr>
      <w:r w:rsidRPr="002F2F78">
        <w:rPr>
          <w:rFonts w:ascii="Aptos" w:eastAsia="Times New Roman" w:hAnsi="Aptos" w:cs="Times New Roman"/>
          <w:b/>
          <w:lang w:val="lv-LV" w:eastAsia="en-GB"/>
        </w:rPr>
        <w:t>Pieteikuma anketa Edgara Čužinska stipendijai</w:t>
      </w:r>
    </w:p>
    <w:p w14:paraId="4A53F116" w14:textId="77777777" w:rsidR="00EE257D" w:rsidRPr="002F2F78" w:rsidRDefault="00EE257D">
      <w:pPr>
        <w:jc w:val="center"/>
        <w:rPr>
          <w:rFonts w:ascii="Aptos" w:eastAsia="Times New Roman" w:hAnsi="Aptos" w:cs="Times New Roman"/>
          <w:lang w:val="lv-LV" w:eastAsia="en-GB"/>
        </w:rPr>
      </w:pPr>
    </w:p>
    <w:p w14:paraId="1154BE00" w14:textId="77777777" w:rsidR="00EE257D" w:rsidRPr="002F2F78" w:rsidRDefault="00EE257D">
      <w:pPr>
        <w:jc w:val="center"/>
        <w:rPr>
          <w:rFonts w:ascii="Aptos" w:eastAsia="Times New Roman" w:hAnsi="Aptos" w:cs="Times New Roman"/>
          <w:lang w:val="lv-LV" w:eastAsia="en-GB"/>
        </w:rPr>
      </w:pPr>
    </w:p>
    <w:tbl>
      <w:tblPr>
        <w:tblStyle w:val="TableGrid"/>
        <w:tblW w:w="91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6605"/>
      </w:tblGrid>
      <w:tr w:rsidR="00EE257D" w:rsidRPr="002F2F78" w14:paraId="2584D020" w14:textId="77777777">
        <w:tc>
          <w:tcPr>
            <w:tcW w:w="2552" w:type="dxa"/>
          </w:tcPr>
          <w:p w14:paraId="7B09B3C7" w14:textId="77777777" w:rsidR="00EE257D" w:rsidRPr="002F2F78" w:rsidRDefault="00850CA3">
            <w:pPr>
              <w:widowControl w:val="0"/>
              <w:spacing w:beforeAutospacing="1"/>
              <w:rPr>
                <w:rFonts w:ascii="Aptos" w:eastAsia="Times New Roman" w:hAnsi="Aptos" w:cs="Times New Roman"/>
                <w:lang w:val="lv-LV" w:eastAsia="en-GB"/>
              </w:rPr>
            </w:pPr>
            <w:r w:rsidRPr="002F2F78">
              <w:rPr>
                <w:rFonts w:ascii="Aptos" w:eastAsia="Times New Roman" w:hAnsi="Aptos" w:cs="Times New Roman"/>
                <w:lang w:val="lv-LV" w:eastAsia="en-GB"/>
              </w:rPr>
              <w:t>Vārds, uzvārds</w:t>
            </w:r>
          </w:p>
        </w:tc>
        <w:tc>
          <w:tcPr>
            <w:tcW w:w="6604" w:type="dxa"/>
          </w:tcPr>
          <w:p w14:paraId="3E42D8D2" w14:textId="77777777" w:rsidR="002E7BC6" w:rsidRPr="002F2F78" w:rsidRDefault="002E7BC6">
            <w:pPr>
              <w:widowControl w:val="0"/>
              <w:spacing w:before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EE257D" w:rsidRPr="002F2F78" w14:paraId="7CBB068A" w14:textId="77777777">
        <w:tc>
          <w:tcPr>
            <w:tcW w:w="2552" w:type="dxa"/>
          </w:tcPr>
          <w:p w14:paraId="73311B50" w14:textId="77777777" w:rsidR="00EE257D" w:rsidRPr="002F2F78" w:rsidRDefault="00850CA3">
            <w:pPr>
              <w:widowControl w:val="0"/>
              <w:spacing w:beforeAutospacing="1"/>
              <w:rPr>
                <w:rFonts w:ascii="Aptos" w:eastAsia="Times New Roman" w:hAnsi="Aptos" w:cs="Times New Roman"/>
                <w:lang w:val="lv-LV" w:eastAsia="en-GB"/>
              </w:rPr>
            </w:pPr>
            <w:r w:rsidRPr="002F2F78">
              <w:rPr>
                <w:rFonts w:ascii="Aptos" w:eastAsia="Times New Roman" w:hAnsi="Aptos" w:cs="Times New Roman"/>
                <w:lang w:val="lv-LV" w:eastAsia="en-GB"/>
              </w:rPr>
              <w:t>Klase/kurss</w:t>
            </w:r>
          </w:p>
        </w:tc>
        <w:tc>
          <w:tcPr>
            <w:tcW w:w="6604" w:type="dxa"/>
          </w:tcPr>
          <w:p w14:paraId="3DF1B50A" w14:textId="77777777" w:rsidR="00EE257D" w:rsidRPr="002F2F78" w:rsidRDefault="00EE257D">
            <w:pPr>
              <w:widowControl w:val="0"/>
              <w:spacing w:before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EE257D" w:rsidRPr="002F2F78" w14:paraId="02F2F208" w14:textId="77777777">
        <w:tc>
          <w:tcPr>
            <w:tcW w:w="2552" w:type="dxa"/>
          </w:tcPr>
          <w:p w14:paraId="2DF6C808" w14:textId="77777777" w:rsidR="00EE257D" w:rsidRPr="002F2F78" w:rsidRDefault="00850CA3">
            <w:pPr>
              <w:widowControl w:val="0"/>
              <w:spacing w:beforeAutospacing="1"/>
              <w:rPr>
                <w:rFonts w:ascii="Aptos" w:eastAsia="Times New Roman" w:hAnsi="Aptos" w:cs="Times New Roman"/>
                <w:lang w:val="lv-LV" w:eastAsia="en-GB"/>
              </w:rPr>
            </w:pPr>
            <w:r w:rsidRPr="002F2F78">
              <w:rPr>
                <w:rFonts w:ascii="Aptos" w:eastAsia="Times New Roman" w:hAnsi="Aptos" w:cs="Times New Roman"/>
                <w:lang w:val="lv-LV" w:eastAsia="en-GB"/>
              </w:rPr>
              <w:t xml:space="preserve">Specialitāte </w:t>
            </w:r>
          </w:p>
        </w:tc>
        <w:tc>
          <w:tcPr>
            <w:tcW w:w="6604" w:type="dxa"/>
          </w:tcPr>
          <w:p w14:paraId="6F64A3F5" w14:textId="77777777" w:rsidR="00EE257D" w:rsidRPr="002F2F78" w:rsidRDefault="00EE257D">
            <w:pPr>
              <w:widowControl w:val="0"/>
              <w:spacing w:before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</w:tbl>
    <w:p w14:paraId="3D3BD27B" w14:textId="1A1BCA10" w:rsidR="00EE257D" w:rsidRPr="002F2F78" w:rsidRDefault="00EE257D" w:rsidP="008A58EE">
      <w:pPr>
        <w:pStyle w:val="ListParagraph"/>
        <w:spacing w:beforeAutospacing="1" w:afterAutospacing="1"/>
        <w:rPr>
          <w:rFonts w:ascii="Aptos" w:eastAsia="Times New Roman" w:hAnsi="Aptos" w:cs="Times New Roman"/>
          <w:lang w:val="lv-LV"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8A58EE" w:rsidRPr="002F2F78" w14:paraId="113C6E14" w14:textId="77777777" w:rsidTr="001B0EE9">
        <w:tc>
          <w:tcPr>
            <w:tcW w:w="9163" w:type="dxa"/>
          </w:tcPr>
          <w:p w14:paraId="5A0F1F9B" w14:textId="62DB4831" w:rsidR="008A58EE" w:rsidRPr="002F2F78" w:rsidRDefault="008A58EE" w:rsidP="002F2F78">
            <w:pPr>
              <w:pStyle w:val="ListParagraph"/>
              <w:numPr>
                <w:ilvl w:val="2"/>
                <w:numId w:val="1"/>
              </w:numPr>
              <w:tabs>
                <w:tab w:val="clear" w:pos="2160"/>
              </w:tabs>
              <w:spacing w:beforeAutospacing="1" w:afterAutospacing="1"/>
              <w:ind w:left="320" w:hanging="284"/>
              <w:rPr>
                <w:rFonts w:ascii="Aptos" w:eastAsia="Times New Roman" w:hAnsi="Aptos" w:cs="Times New Roman"/>
                <w:b/>
                <w:bCs/>
                <w:lang w:val="lv-LV" w:eastAsia="en-GB"/>
              </w:rPr>
            </w:pPr>
            <w:r w:rsidRPr="002F2F78">
              <w:rPr>
                <w:rFonts w:ascii="Aptos" w:eastAsia="Times New Roman" w:hAnsi="Aptos" w:cs="Times New Roman"/>
                <w:b/>
                <w:bCs/>
                <w:lang w:val="lv-LV" w:eastAsia="en-GB"/>
              </w:rPr>
              <w:t>Neliels biogrāfisks apraksts</w:t>
            </w:r>
          </w:p>
        </w:tc>
      </w:tr>
      <w:tr w:rsidR="008A58EE" w:rsidRPr="002F2F78" w14:paraId="53DF2EF4" w14:textId="77777777" w:rsidTr="001B0EE9">
        <w:trPr>
          <w:trHeight w:val="431"/>
        </w:trPr>
        <w:tc>
          <w:tcPr>
            <w:tcW w:w="9163" w:type="dxa"/>
          </w:tcPr>
          <w:p w14:paraId="7BCBC8B1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3841373A" w14:textId="77777777" w:rsidTr="001B0EE9">
        <w:trPr>
          <w:trHeight w:val="409"/>
        </w:trPr>
        <w:tc>
          <w:tcPr>
            <w:tcW w:w="9163" w:type="dxa"/>
          </w:tcPr>
          <w:p w14:paraId="424DA860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524F26AD" w14:textId="77777777" w:rsidTr="001B0EE9">
        <w:trPr>
          <w:trHeight w:val="429"/>
        </w:trPr>
        <w:tc>
          <w:tcPr>
            <w:tcW w:w="9163" w:type="dxa"/>
          </w:tcPr>
          <w:p w14:paraId="7ED5273C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6C5AC488" w14:textId="77777777" w:rsidTr="001B0EE9">
        <w:trPr>
          <w:trHeight w:val="407"/>
        </w:trPr>
        <w:tc>
          <w:tcPr>
            <w:tcW w:w="9163" w:type="dxa"/>
          </w:tcPr>
          <w:p w14:paraId="4C5ECFE8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69498B47" w14:textId="77777777" w:rsidTr="001B0EE9">
        <w:trPr>
          <w:trHeight w:val="413"/>
        </w:trPr>
        <w:tc>
          <w:tcPr>
            <w:tcW w:w="9163" w:type="dxa"/>
          </w:tcPr>
          <w:p w14:paraId="17E28D0B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08288C80" w14:textId="77777777" w:rsidTr="001B0EE9">
        <w:trPr>
          <w:trHeight w:val="419"/>
        </w:trPr>
        <w:tc>
          <w:tcPr>
            <w:tcW w:w="9163" w:type="dxa"/>
          </w:tcPr>
          <w:p w14:paraId="1C9B2D60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1819973D" w14:textId="77777777" w:rsidTr="001B0EE9">
        <w:trPr>
          <w:trHeight w:val="411"/>
        </w:trPr>
        <w:tc>
          <w:tcPr>
            <w:tcW w:w="9163" w:type="dxa"/>
          </w:tcPr>
          <w:p w14:paraId="7EEE5401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58CF6E02" w14:textId="77777777" w:rsidTr="001B0EE9">
        <w:trPr>
          <w:trHeight w:val="416"/>
        </w:trPr>
        <w:tc>
          <w:tcPr>
            <w:tcW w:w="9163" w:type="dxa"/>
          </w:tcPr>
          <w:p w14:paraId="2923ADCE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47BC1B76" w14:textId="77777777" w:rsidTr="001B0EE9">
        <w:trPr>
          <w:trHeight w:val="423"/>
        </w:trPr>
        <w:tc>
          <w:tcPr>
            <w:tcW w:w="9163" w:type="dxa"/>
          </w:tcPr>
          <w:p w14:paraId="5580C2C0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2EC0889F" w14:textId="77777777" w:rsidTr="001B0EE9">
        <w:trPr>
          <w:trHeight w:val="415"/>
        </w:trPr>
        <w:tc>
          <w:tcPr>
            <w:tcW w:w="9163" w:type="dxa"/>
          </w:tcPr>
          <w:p w14:paraId="56F276B3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2675FBDB" w14:textId="77777777" w:rsidTr="001B0EE9">
        <w:trPr>
          <w:trHeight w:val="407"/>
        </w:trPr>
        <w:tc>
          <w:tcPr>
            <w:tcW w:w="9163" w:type="dxa"/>
          </w:tcPr>
          <w:p w14:paraId="36E91276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4E5C734A" w14:textId="77777777" w:rsidTr="001B0EE9">
        <w:trPr>
          <w:trHeight w:val="412"/>
        </w:trPr>
        <w:tc>
          <w:tcPr>
            <w:tcW w:w="9163" w:type="dxa"/>
          </w:tcPr>
          <w:p w14:paraId="507FB556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2CDDFCD0" w14:textId="77777777" w:rsidTr="001B0EE9">
        <w:trPr>
          <w:trHeight w:val="419"/>
        </w:trPr>
        <w:tc>
          <w:tcPr>
            <w:tcW w:w="9163" w:type="dxa"/>
          </w:tcPr>
          <w:p w14:paraId="18987C1C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7A89520D" w14:textId="77777777" w:rsidTr="001B0EE9">
        <w:trPr>
          <w:trHeight w:val="411"/>
        </w:trPr>
        <w:tc>
          <w:tcPr>
            <w:tcW w:w="9163" w:type="dxa"/>
          </w:tcPr>
          <w:p w14:paraId="235477EC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58285878" w14:textId="77777777" w:rsidTr="001B0EE9">
        <w:trPr>
          <w:trHeight w:val="417"/>
        </w:trPr>
        <w:tc>
          <w:tcPr>
            <w:tcW w:w="9163" w:type="dxa"/>
          </w:tcPr>
          <w:p w14:paraId="6CA384BE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2E835251" w14:textId="77777777" w:rsidTr="001B0EE9">
        <w:trPr>
          <w:trHeight w:val="423"/>
        </w:trPr>
        <w:tc>
          <w:tcPr>
            <w:tcW w:w="9163" w:type="dxa"/>
          </w:tcPr>
          <w:p w14:paraId="23B9EB44" w14:textId="77777777" w:rsidR="008A58EE" w:rsidRPr="002F2F78" w:rsidRDefault="008A58EE">
            <w:pPr>
              <w:spacing w:beforeAutospacing="1" w:afterAutospacing="1"/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</w:tbl>
    <w:p w14:paraId="1D0C7D5A" w14:textId="77777777" w:rsidR="00EE257D" w:rsidRPr="002F2F78" w:rsidRDefault="00EE257D">
      <w:pPr>
        <w:rPr>
          <w:rFonts w:ascii="Aptos" w:eastAsia="Times New Roman" w:hAnsi="Aptos" w:cs="Times New Roman"/>
          <w:lang w:val="lv-LV" w:eastAsia="en-GB"/>
        </w:rPr>
      </w:pPr>
    </w:p>
    <w:p w14:paraId="24DBAFF9" w14:textId="77777777" w:rsidR="00EE257D" w:rsidRPr="002F2F78" w:rsidRDefault="00EE257D">
      <w:pPr>
        <w:rPr>
          <w:rFonts w:ascii="Aptos" w:hAnsi="Aptos"/>
          <w:lang w:val="lv-LV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8A58EE" w:rsidRPr="002F2F78" w14:paraId="19389B74" w14:textId="77777777" w:rsidTr="001B0EE9">
        <w:tc>
          <w:tcPr>
            <w:tcW w:w="9163" w:type="dxa"/>
          </w:tcPr>
          <w:p w14:paraId="4DE304B6" w14:textId="30B52BD1" w:rsidR="008A58EE" w:rsidRPr="002F2F78" w:rsidRDefault="008A58EE">
            <w:pPr>
              <w:rPr>
                <w:rFonts w:ascii="Aptos" w:hAnsi="Aptos"/>
                <w:b/>
                <w:bCs/>
                <w:lang w:val="lv-LV"/>
              </w:rPr>
            </w:pPr>
            <w:r w:rsidRPr="002F2F78">
              <w:rPr>
                <w:rFonts w:ascii="Aptos" w:eastAsia="Times New Roman" w:hAnsi="Aptos" w:cs="Times New Roman"/>
                <w:b/>
                <w:bCs/>
                <w:lang w:val="lv-LV" w:eastAsia="en-GB"/>
              </w:rPr>
              <w:t>2.</w:t>
            </w:r>
            <w:r w:rsidR="002F2F78">
              <w:rPr>
                <w:rFonts w:ascii="Aptos" w:eastAsia="Times New Roman" w:hAnsi="Aptos" w:cs="Times New Roman"/>
                <w:b/>
                <w:bCs/>
                <w:lang w:val="lv-LV" w:eastAsia="en-GB"/>
              </w:rPr>
              <w:t xml:space="preserve"> </w:t>
            </w:r>
            <w:r w:rsidRPr="002F2F78">
              <w:rPr>
                <w:rFonts w:ascii="Aptos" w:eastAsia="Times New Roman" w:hAnsi="Aptos" w:cs="Times New Roman"/>
                <w:b/>
                <w:bCs/>
                <w:lang w:val="lv-LV" w:eastAsia="en-GB"/>
              </w:rPr>
              <w:t xml:space="preserve"> Kādēļ vēlaties pieteikties stipendijai? Norādiet konkrētu mērķi naudas izlietojumam, kā arī aptuvenas izmaksas (profesionālās vidējās izglītības audzēkņiem </w:t>
            </w:r>
            <w:r w:rsidR="002F2F78">
              <w:rPr>
                <w:rFonts w:ascii="Aptos" w:eastAsia="Times New Roman" w:hAnsi="Aptos" w:cs="Times New Roman"/>
                <w:b/>
                <w:bCs/>
                <w:lang w:val="lv-LV" w:eastAsia="en-GB"/>
              </w:rPr>
              <w:t>–</w:t>
            </w:r>
            <w:r w:rsidRPr="002F2F78">
              <w:rPr>
                <w:rFonts w:ascii="Aptos" w:eastAsia="Times New Roman" w:hAnsi="Aptos" w:cs="Times New Roman"/>
                <w:b/>
                <w:bCs/>
                <w:lang w:val="lv-LV" w:eastAsia="en-GB"/>
              </w:rPr>
              <w:t xml:space="preserve"> tāme)  mērķa/projekta veikšanai</w:t>
            </w:r>
            <w:r w:rsidR="001B0EE9" w:rsidRPr="002F2F78">
              <w:rPr>
                <w:rFonts w:ascii="Aptos" w:eastAsia="Times New Roman" w:hAnsi="Aptos" w:cs="Times New Roman"/>
                <w:b/>
                <w:bCs/>
                <w:lang w:val="lv-LV" w:eastAsia="en-GB"/>
              </w:rPr>
              <w:t>.</w:t>
            </w:r>
          </w:p>
        </w:tc>
      </w:tr>
      <w:tr w:rsidR="008A58EE" w:rsidRPr="002F2F78" w14:paraId="774AE2A3" w14:textId="77777777" w:rsidTr="001B0EE9">
        <w:trPr>
          <w:trHeight w:val="407"/>
        </w:trPr>
        <w:tc>
          <w:tcPr>
            <w:tcW w:w="9163" w:type="dxa"/>
          </w:tcPr>
          <w:p w14:paraId="33B664EF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4E39D916" w14:textId="77777777" w:rsidTr="001B0EE9">
        <w:trPr>
          <w:trHeight w:val="414"/>
        </w:trPr>
        <w:tc>
          <w:tcPr>
            <w:tcW w:w="9163" w:type="dxa"/>
          </w:tcPr>
          <w:p w14:paraId="15B14F3F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37114D15" w14:textId="77777777" w:rsidTr="001B0EE9">
        <w:trPr>
          <w:trHeight w:val="419"/>
        </w:trPr>
        <w:tc>
          <w:tcPr>
            <w:tcW w:w="9163" w:type="dxa"/>
          </w:tcPr>
          <w:p w14:paraId="5CF4D161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5CA2E3E1" w14:textId="77777777" w:rsidTr="001B0EE9">
        <w:trPr>
          <w:trHeight w:val="411"/>
        </w:trPr>
        <w:tc>
          <w:tcPr>
            <w:tcW w:w="9163" w:type="dxa"/>
          </w:tcPr>
          <w:p w14:paraId="4276A4F3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6CBA142B" w14:textId="77777777" w:rsidTr="001B0EE9">
        <w:trPr>
          <w:trHeight w:val="417"/>
        </w:trPr>
        <w:tc>
          <w:tcPr>
            <w:tcW w:w="9163" w:type="dxa"/>
          </w:tcPr>
          <w:p w14:paraId="40CF5343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3940BB93" w14:textId="77777777" w:rsidTr="001B0EE9">
        <w:trPr>
          <w:trHeight w:val="423"/>
        </w:trPr>
        <w:tc>
          <w:tcPr>
            <w:tcW w:w="9163" w:type="dxa"/>
          </w:tcPr>
          <w:p w14:paraId="7C7BED04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058214CC" w14:textId="77777777" w:rsidTr="001B0EE9">
        <w:trPr>
          <w:trHeight w:val="415"/>
        </w:trPr>
        <w:tc>
          <w:tcPr>
            <w:tcW w:w="9163" w:type="dxa"/>
          </w:tcPr>
          <w:p w14:paraId="639FD382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4D06D2D8" w14:textId="77777777" w:rsidTr="001B0EE9">
        <w:trPr>
          <w:trHeight w:val="407"/>
        </w:trPr>
        <w:tc>
          <w:tcPr>
            <w:tcW w:w="9163" w:type="dxa"/>
          </w:tcPr>
          <w:p w14:paraId="2C6F8324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7BE728E0" w14:textId="77777777" w:rsidTr="001B0EE9">
        <w:trPr>
          <w:trHeight w:val="420"/>
        </w:trPr>
        <w:tc>
          <w:tcPr>
            <w:tcW w:w="9163" w:type="dxa"/>
          </w:tcPr>
          <w:p w14:paraId="642F0BDE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7016D5AD" w14:textId="77777777" w:rsidTr="001B0EE9">
        <w:trPr>
          <w:trHeight w:val="412"/>
        </w:trPr>
        <w:tc>
          <w:tcPr>
            <w:tcW w:w="9163" w:type="dxa"/>
          </w:tcPr>
          <w:p w14:paraId="2A21DC8D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20314F9D" w14:textId="77777777" w:rsidTr="001B0EE9">
        <w:trPr>
          <w:trHeight w:val="417"/>
        </w:trPr>
        <w:tc>
          <w:tcPr>
            <w:tcW w:w="9163" w:type="dxa"/>
          </w:tcPr>
          <w:p w14:paraId="0586D1F5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079023B7" w14:textId="77777777" w:rsidTr="001B0EE9">
        <w:trPr>
          <w:trHeight w:val="410"/>
        </w:trPr>
        <w:tc>
          <w:tcPr>
            <w:tcW w:w="9163" w:type="dxa"/>
          </w:tcPr>
          <w:p w14:paraId="7B0B9CED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51631CEE" w14:textId="77777777" w:rsidTr="001B0EE9">
        <w:trPr>
          <w:trHeight w:val="415"/>
        </w:trPr>
        <w:tc>
          <w:tcPr>
            <w:tcW w:w="9163" w:type="dxa"/>
          </w:tcPr>
          <w:p w14:paraId="65F3B491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44B20BEF" w14:textId="77777777" w:rsidTr="001B0EE9">
        <w:trPr>
          <w:trHeight w:val="415"/>
        </w:trPr>
        <w:tc>
          <w:tcPr>
            <w:tcW w:w="9163" w:type="dxa"/>
          </w:tcPr>
          <w:p w14:paraId="0130B590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  <w:tr w:rsidR="008A58EE" w:rsidRPr="002F2F78" w14:paraId="07402C47" w14:textId="77777777" w:rsidTr="001B0EE9">
        <w:trPr>
          <w:trHeight w:val="415"/>
        </w:trPr>
        <w:tc>
          <w:tcPr>
            <w:tcW w:w="9163" w:type="dxa"/>
          </w:tcPr>
          <w:p w14:paraId="4E5E0059" w14:textId="77777777" w:rsidR="008A58EE" w:rsidRPr="002F2F78" w:rsidRDefault="008A58EE">
            <w:pPr>
              <w:rPr>
                <w:rFonts w:ascii="Aptos" w:eastAsia="Times New Roman" w:hAnsi="Aptos" w:cs="Times New Roman"/>
                <w:lang w:val="lv-LV" w:eastAsia="en-GB"/>
              </w:rPr>
            </w:pPr>
          </w:p>
        </w:tc>
      </w:tr>
    </w:tbl>
    <w:p w14:paraId="073DBE43" w14:textId="77777777" w:rsidR="00EE257D" w:rsidRPr="002F2F78" w:rsidRDefault="00EE257D">
      <w:pPr>
        <w:rPr>
          <w:rFonts w:ascii="Aptos" w:hAnsi="Aptos"/>
          <w:lang w:val="lv-LV"/>
        </w:rPr>
      </w:pPr>
    </w:p>
    <w:p w14:paraId="66B8B7E6" w14:textId="77777777" w:rsidR="00EE257D" w:rsidRPr="002F2F78" w:rsidRDefault="00EE257D">
      <w:pPr>
        <w:rPr>
          <w:rFonts w:ascii="Aptos" w:hAnsi="Aptos"/>
          <w:lang w:val="lv-LV"/>
        </w:rPr>
      </w:pPr>
    </w:p>
    <w:p w14:paraId="5773EF29" w14:textId="1D11B234" w:rsidR="00EE257D" w:rsidRPr="002F2F78" w:rsidRDefault="00EE257D">
      <w:pPr>
        <w:rPr>
          <w:rFonts w:ascii="Aptos" w:hAnsi="Aptos"/>
          <w:lang w:val="lv-LV"/>
        </w:rPr>
      </w:pPr>
    </w:p>
    <w:p w14:paraId="15AAD45C" w14:textId="5E69D797" w:rsidR="00EE257D" w:rsidRPr="002F2F78" w:rsidRDefault="008A58EE">
      <w:pPr>
        <w:rPr>
          <w:rFonts w:ascii="Aptos" w:hAnsi="Aptos"/>
          <w:lang w:val="lv-LV"/>
        </w:rPr>
      </w:pPr>
      <w:r w:rsidRPr="002F2F78">
        <w:rPr>
          <w:rFonts w:ascii="Aptos" w:hAnsi="Aptos"/>
          <w:lang w:val="lv-LV"/>
        </w:rPr>
        <w:t>________________                                                                             ________________________</w:t>
      </w:r>
    </w:p>
    <w:p w14:paraId="55A18671" w14:textId="569FBF0E" w:rsidR="00EE257D" w:rsidRPr="002F2F78" w:rsidRDefault="008A58EE">
      <w:pPr>
        <w:rPr>
          <w:rFonts w:ascii="Aptos" w:hAnsi="Aptos"/>
          <w:vertAlign w:val="superscript"/>
          <w:lang w:val="lv-LV"/>
        </w:rPr>
      </w:pPr>
      <w:r w:rsidRPr="002F2F78">
        <w:rPr>
          <w:rFonts w:ascii="Aptos" w:hAnsi="Aptos"/>
          <w:vertAlign w:val="superscript"/>
          <w:lang w:val="lv-LV"/>
        </w:rPr>
        <w:t xml:space="preserve">                (datums)                                                                                                                                                                        (paraksts) </w:t>
      </w:r>
    </w:p>
    <w:p w14:paraId="30AF7FA8" w14:textId="77777777" w:rsidR="00EE257D" w:rsidRPr="002F2F78" w:rsidRDefault="00EE257D">
      <w:pPr>
        <w:rPr>
          <w:rFonts w:ascii="Aptos" w:hAnsi="Aptos"/>
          <w:lang w:val="lv-LV"/>
        </w:rPr>
      </w:pPr>
    </w:p>
    <w:p w14:paraId="57C12B5E" w14:textId="77777777" w:rsidR="00EE257D" w:rsidRPr="002F2F78" w:rsidRDefault="00EE257D">
      <w:pPr>
        <w:rPr>
          <w:rFonts w:ascii="Aptos" w:hAnsi="Aptos"/>
          <w:lang w:val="lv-LV"/>
        </w:rPr>
      </w:pPr>
    </w:p>
    <w:p w14:paraId="28A99F19" w14:textId="77777777" w:rsidR="00EE257D" w:rsidRPr="002F2F78" w:rsidRDefault="00EE257D">
      <w:pPr>
        <w:rPr>
          <w:rFonts w:ascii="Aptos" w:hAnsi="Aptos"/>
          <w:lang w:val="lv-LV"/>
        </w:rPr>
      </w:pPr>
    </w:p>
    <w:p w14:paraId="152BE8FC" w14:textId="223FD31E" w:rsidR="008A58EE" w:rsidRPr="002F2F78" w:rsidRDefault="008A58EE" w:rsidP="001B0EE9">
      <w:pPr>
        <w:rPr>
          <w:rFonts w:ascii="Aptos" w:hAnsi="Aptos"/>
          <w:lang w:val="lv-LV"/>
        </w:rPr>
      </w:pPr>
      <w:r w:rsidRPr="002F2F78">
        <w:rPr>
          <w:rFonts w:ascii="Aptos" w:hAnsi="Aptos"/>
          <w:lang w:val="lv-LV"/>
        </w:rPr>
        <w:t>_____________________________</w:t>
      </w:r>
      <w:r w:rsidR="001B0EE9" w:rsidRPr="002F2F78">
        <w:rPr>
          <w:rFonts w:ascii="Aptos" w:hAnsi="Aptos"/>
          <w:lang w:val="lv-LV"/>
        </w:rPr>
        <w:t>________                               ________________________</w:t>
      </w:r>
    </w:p>
    <w:p w14:paraId="0E4955C8" w14:textId="15FD9BE5" w:rsidR="00EE257D" w:rsidRPr="002F2F78" w:rsidRDefault="008A58EE" w:rsidP="001B0EE9">
      <w:pPr>
        <w:rPr>
          <w:rFonts w:ascii="Aptos" w:hAnsi="Aptos"/>
          <w:vertAlign w:val="superscript"/>
          <w:lang w:val="lv-LV"/>
        </w:rPr>
      </w:pPr>
      <w:r w:rsidRPr="002F2F78">
        <w:rPr>
          <w:rFonts w:ascii="Aptos" w:hAnsi="Aptos"/>
          <w:vertAlign w:val="superscript"/>
          <w:lang w:val="lv-LV"/>
        </w:rPr>
        <w:t xml:space="preserve">        (</w:t>
      </w:r>
      <w:r w:rsidR="00EC7CA9">
        <w:rPr>
          <w:rFonts w:ascii="Aptos" w:hAnsi="Aptos"/>
          <w:vertAlign w:val="superscript"/>
          <w:lang w:val="lv-LV"/>
        </w:rPr>
        <w:t>N</w:t>
      </w:r>
      <w:r w:rsidR="00EC7CA9" w:rsidRPr="002F2F78">
        <w:rPr>
          <w:rFonts w:ascii="Aptos" w:hAnsi="Aptos"/>
          <w:vertAlign w:val="superscript"/>
          <w:lang w:val="lv-LV"/>
        </w:rPr>
        <w:t>epilngadīg</w:t>
      </w:r>
      <w:r w:rsidR="00EC7CA9">
        <w:rPr>
          <w:rFonts w:ascii="Aptos" w:hAnsi="Aptos"/>
          <w:vertAlign w:val="superscript"/>
          <w:lang w:val="lv-LV"/>
        </w:rPr>
        <w:t>o</w:t>
      </w:r>
      <w:r w:rsidR="00EC7CA9" w:rsidRPr="002F2F78">
        <w:rPr>
          <w:rFonts w:ascii="Aptos" w:hAnsi="Aptos"/>
          <w:vertAlign w:val="superscript"/>
          <w:lang w:val="lv-LV"/>
        </w:rPr>
        <w:t xml:space="preserve"> audzēkņ</w:t>
      </w:r>
      <w:r w:rsidR="00EC7CA9">
        <w:rPr>
          <w:rFonts w:ascii="Aptos" w:hAnsi="Aptos"/>
          <w:vertAlign w:val="superscript"/>
          <w:lang w:val="lv-LV"/>
        </w:rPr>
        <w:t>u</w:t>
      </w:r>
      <w:r w:rsidR="00EC7CA9" w:rsidRPr="002F2F78">
        <w:rPr>
          <w:rFonts w:ascii="Aptos" w:hAnsi="Aptos"/>
          <w:vertAlign w:val="superscript"/>
          <w:lang w:val="lv-LV"/>
        </w:rPr>
        <w:t xml:space="preserve"> </w:t>
      </w:r>
      <w:r w:rsidR="00EC7CA9">
        <w:rPr>
          <w:rFonts w:ascii="Aptos" w:hAnsi="Aptos"/>
          <w:vertAlign w:val="superscript"/>
          <w:lang w:val="lv-LV"/>
        </w:rPr>
        <w:t>v</w:t>
      </w:r>
      <w:r w:rsidR="00850CA3" w:rsidRPr="002F2F78">
        <w:rPr>
          <w:rFonts w:ascii="Aptos" w:hAnsi="Aptos"/>
          <w:vertAlign w:val="superscript"/>
          <w:lang w:val="lv-LV"/>
        </w:rPr>
        <w:t>ecāka vārds, uzvārds</w:t>
      </w:r>
      <w:r w:rsidRPr="002F2F78">
        <w:rPr>
          <w:rFonts w:ascii="Aptos" w:hAnsi="Aptos"/>
          <w:vertAlign w:val="superscript"/>
          <w:lang w:val="lv-LV"/>
        </w:rPr>
        <w:t>)</w:t>
      </w:r>
      <w:r w:rsidR="00EC7CA9">
        <w:rPr>
          <w:rFonts w:ascii="Aptos" w:hAnsi="Aptos"/>
          <w:vertAlign w:val="superscript"/>
          <w:lang w:val="lv-LV"/>
        </w:rPr>
        <w:t xml:space="preserve">.        </w:t>
      </w:r>
      <w:r w:rsidR="001B0EE9" w:rsidRPr="002F2F78">
        <w:rPr>
          <w:rFonts w:ascii="Aptos" w:hAnsi="Aptos"/>
          <w:vertAlign w:val="superscript"/>
          <w:lang w:val="lv-LV"/>
        </w:rPr>
        <w:t xml:space="preserve">                                                                                         (paraksts) </w:t>
      </w:r>
    </w:p>
    <w:p w14:paraId="0F596942" w14:textId="77777777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</w:p>
    <w:p w14:paraId="32C067F6" w14:textId="77777777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</w:p>
    <w:p w14:paraId="6A7BE4E3" w14:textId="77777777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</w:p>
    <w:p w14:paraId="20ACD4FD" w14:textId="77777777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</w:p>
    <w:p w14:paraId="1A05ACF7" w14:textId="30EDF86F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  <w:r w:rsidRPr="002F2F78">
        <w:rPr>
          <w:rFonts w:ascii="Aptos" w:hAnsi="Aptos"/>
          <w:vertAlign w:val="superscript"/>
          <w:lang w:val="lv-LV"/>
        </w:rPr>
        <w:t xml:space="preserve">_______________________________________________________                                              </w:t>
      </w:r>
      <w:r w:rsidR="00EC7CA9">
        <w:rPr>
          <w:rFonts w:ascii="Aptos" w:hAnsi="Aptos"/>
          <w:vertAlign w:val="superscript"/>
          <w:lang w:val="lv-LV"/>
        </w:rPr>
        <w:t xml:space="preserve">                          </w:t>
      </w:r>
      <w:r w:rsidRPr="002F2F78">
        <w:rPr>
          <w:rFonts w:ascii="Aptos" w:hAnsi="Aptos"/>
          <w:vertAlign w:val="superscript"/>
          <w:lang w:val="lv-LV"/>
        </w:rPr>
        <w:t xml:space="preserve"> ____________________________________</w:t>
      </w:r>
    </w:p>
    <w:p w14:paraId="64BF7310" w14:textId="63DB62C8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  <w:r w:rsidRPr="002F2F78">
        <w:rPr>
          <w:rFonts w:ascii="Aptos" w:hAnsi="Aptos"/>
          <w:vertAlign w:val="superscript"/>
          <w:lang w:val="lv-LV"/>
        </w:rPr>
        <w:t xml:space="preserve">                         (pedagoga vārds, uzvārds)                                                                                                                                 (paraksts)</w:t>
      </w:r>
    </w:p>
    <w:p w14:paraId="77104EFC" w14:textId="77777777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</w:p>
    <w:p w14:paraId="3D00EBB9" w14:textId="77777777" w:rsidR="001B0EE9" w:rsidRPr="002F2F78" w:rsidRDefault="001B0EE9" w:rsidP="001B0EE9">
      <w:pPr>
        <w:rPr>
          <w:rFonts w:ascii="Aptos" w:hAnsi="Aptos"/>
          <w:vertAlign w:val="superscript"/>
          <w:lang w:val="lv-LV"/>
        </w:rPr>
      </w:pPr>
    </w:p>
    <w:p w14:paraId="2E6C8903" w14:textId="77777777" w:rsidR="00EE257D" w:rsidRPr="002F2F78" w:rsidRDefault="00EE257D">
      <w:pPr>
        <w:rPr>
          <w:rFonts w:ascii="Aptos" w:hAnsi="Aptos"/>
          <w:lang w:val="lv-LV"/>
        </w:rPr>
      </w:pPr>
    </w:p>
    <w:p w14:paraId="14D10A24" w14:textId="697544FF" w:rsidR="00EE257D" w:rsidRPr="002F2F78" w:rsidRDefault="00EE257D">
      <w:pPr>
        <w:rPr>
          <w:rFonts w:ascii="Aptos" w:hAnsi="Aptos"/>
          <w:lang w:val="lv-LV"/>
        </w:rPr>
      </w:pPr>
    </w:p>
    <w:sectPr w:rsidR="00EE257D" w:rsidRPr="002F2F78" w:rsidSect="001B0EE9">
      <w:pgSz w:w="11906" w:h="16838"/>
      <w:pgMar w:top="851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ED5"/>
    <w:multiLevelType w:val="multilevel"/>
    <w:tmpl w:val="CA30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F652D"/>
    <w:multiLevelType w:val="multilevel"/>
    <w:tmpl w:val="8C1E01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00" w:hanging="1800"/>
      </w:pPr>
      <w:rPr>
        <w:rFonts w:hint="default"/>
      </w:rPr>
    </w:lvl>
  </w:abstractNum>
  <w:abstractNum w:abstractNumId="2" w15:restartNumberingAfterBreak="0">
    <w:nsid w:val="4F831329"/>
    <w:multiLevelType w:val="multilevel"/>
    <w:tmpl w:val="9E6E60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1AB2CD8"/>
    <w:multiLevelType w:val="multilevel"/>
    <w:tmpl w:val="0F906B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5D0304D"/>
    <w:multiLevelType w:val="hybridMultilevel"/>
    <w:tmpl w:val="E0F01B04"/>
    <w:lvl w:ilvl="0" w:tplc="73FABB4C">
      <w:start w:val="1"/>
      <w:numFmt w:val="decimal"/>
      <w:lvlText w:val="2.%1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54893822">
    <w:abstractNumId w:val="0"/>
  </w:num>
  <w:num w:numId="2" w16cid:durableId="53238510">
    <w:abstractNumId w:val="3"/>
  </w:num>
  <w:num w:numId="3" w16cid:durableId="1911227378">
    <w:abstractNumId w:val="2"/>
  </w:num>
  <w:num w:numId="4" w16cid:durableId="937638801">
    <w:abstractNumId w:val="4"/>
  </w:num>
  <w:num w:numId="5" w16cid:durableId="934900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7D"/>
    <w:rsid w:val="0005533E"/>
    <w:rsid w:val="00097C45"/>
    <w:rsid w:val="000E2019"/>
    <w:rsid w:val="00140146"/>
    <w:rsid w:val="00183123"/>
    <w:rsid w:val="001A0414"/>
    <w:rsid w:val="001B0EE9"/>
    <w:rsid w:val="00241DD9"/>
    <w:rsid w:val="00297F19"/>
    <w:rsid w:val="002E7BC6"/>
    <w:rsid w:val="002F2F78"/>
    <w:rsid w:val="003B59E9"/>
    <w:rsid w:val="003F7D34"/>
    <w:rsid w:val="00403A91"/>
    <w:rsid w:val="00410651"/>
    <w:rsid w:val="004651DB"/>
    <w:rsid w:val="004769D9"/>
    <w:rsid w:val="004A39DC"/>
    <w:rsid w:val="00505A38"/>
    <w:rsid w:val="00516337"/>
    <w:rsid w:val="00584CB1"/>
    <w:rsid w:val="005B0F8D"/>
    <w:rsid w:val="005C4C22"/>
    <w:rsid w:val="00640393"/>
    <w:rsid w:val="00694BF7"/>
    <w:rsid w:val="006A4614"/>
    <w:rsid w:val="006C7270"/>
    <w:rsid w:val="006E4AF6"/>
    <w:rsid w:val="00774DF9"/>
    <w:rsid w:val="00786E68"/>
    <w:rsid w:val="007E422E"/>
    <w:rsid w:val="00837C14"/>
    <w:rsid w:val="00850CA3"/>
    <w:rsid w:val="008A58EE"/>
    <w:rsid w:val="008B49AB"/>
    <w:rsid w:val="009328A4"/>
    <w:rsid w:val="00973F21"/>
    <w:rsid w:val="0098119A"/>
    <w:rsid w:val="009C7FE7"/>
    <w:rsid w:val="00A010B7"/>
    <w:rsid w:val="00A173A3"/>
    <w:rsid w:val="00A25C13"/>
    <w:rsid w:val="00A50FB8"/>
    <w:rsid w:val="00AB0B92"/>
    <w:rsid w:val="00B0738B"/>
    <w:rsid w:val="00C00DA2"/>
    <w:rsid w:val="00C233CA"/>
    <w:rsid w:val="00CA1E92"/>
    <w:rsid w:val="00D13A47"/>
    <w:rsid w:val="00D6704F"/>
    <w:rsid w:val="00DE1797"/>
    <w:rsid w:val="00E24868"/>
    <w:rsid w:val="00EC7CA9"/>
    <w:rsid w:val="00EE257D"/>
    <w:rsid w:val="00F33DFE"/>
    <w:rsid w:val="00F8027D"/>
    <w:rsid w:val="00F925D8"/>
    <w:rsid w:val="00FC3641"/>
    <w:rsid w:val="00FD6DDA"/>
    <w:rsid w:val="00FE1365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F44F6D"/>
  <w15:docId w15:val="{08D2364D-BB57-49C4-9307-CE659663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0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7E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C27E9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2C27E9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2C27E9"/>
    <w:pPr>
      <w:ind w:left="720"/>
      <w:contextualSpacing/>
    </w:pPr>
  </w:style>
  <w:style w:type="table" w:styleId="TableGrid">
    <w:name w:val="Table Grid"/>
    <w:basedOn w:val="TableNormal"/>
    <w:uiPriority w:val="39"/>
    <w:rsid w:val="002C2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A5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553b7-79e5-47f9-823f-184a859b22fc" xsi:nil="true"/>
    <lcf76f155ced4ddcb4097134ff3c332f xmlns="d066584d-e6ae-4450-9232-56866859b4af">
      <Terms xmlns="http://schemas.microsoft.com/office/infopath/2007/PartnerControls"/>
    </lcf76f155ced4ddcb4097134ff3c332f>
    <SharedWithUsers xmlns="a3d553b7-79e5-47f9-823f-184a859b22fc">
      <UserInfo>
        <DisplayName/>
        <AccountId xsi:nil="true"/>
        <AccountType/>
      </UserInfo>
    </SharedWithUsers>
    <MediaLengthInSeconds xmlns="d066584d-e6ae-4450-9232-56866859b4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87E98CCC7E724281E03D2BF428C988" ma:contentTypeVersion="17" ma:contentTypeDescription="Izveidot jaunu dokumentu." ma:contentTypeScope="" ma:versionID="29cca5e0687809a722ab2e9a8d750e02">
  <xsd:schema xmlns:xsd="http://www.w3.org/2001/XMLSchema" xmlns:xs="http://www.w3.org/2001/XMLSchema" xmlns:p="http://schemas.microsoft.com/office/2006/metadata/properties" xmlns:ns2="d066584d-e6ae-4450-9232-56866859b4af" xmlns:ns3="a3d553b7-79e5-47f9-823f-184a859b22fc" targetNamespace="http://schemas.microsoft.com/office/2006/metadata/properties" ma:root="true" ma:fieldsID="47867b79846855c6d901924e87bb6bcf" ns2:_="" ns3:_="">
    <xsd:import namespace="d066584d-e6ae-4450-9232-56866859b4af"/>
    <xsd:import namespace="a3d553b7-79e5-47f9-823f-184a859b2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6584d-e6ae-4450-9232-56866859b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553b7-79e5-47f9-823f-184a859b22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9925abc-7daf-499d-b30e-5cf54ef053b5}" ma:internalName="TaxCatchAll" ma:showField="CatchAllData" ma:web="a3d553b7-79e5-47f9-823f-184a859b2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80DD9E-9B5E-4204-BB82-071A91CCFCA3}">
  <ds:schemaRefs>
    <ds:schemaRef ds:uri="http://schemas.microsoft.com/office/2006/metadata/properties"/>
    <ds:schemaRef ds:uri="http://schemas.microsoft.com/office/infopath/2007/PartnerControls"/>
    <ds:schemaRef ds:uri="a3d553b7-79e5-47f9-823f-184a859b22fc"/>
    <ds:schemaRef ds:uri="d066584d-e6ae-4450-9232-56866859b4af"/>
  </ds:schemaRefs>
</ds:datastoreItem>
</file>

<file path=customXml/itemProps2.xml><?xml version="1.0" encoding="utf-8"?>
<ds:datastoreItem xmlns:ds="http://schemas.openxmlformats.org/officeDocument/2006/customXml" ds:itemID="{955AFB89-3231-4A50-BCE5-B774D1F47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6584d-e6ae-4450-9232-56866859b4af"/>
    <ds:schemaRef ds:uri="a3d553b7-79e5-47f9-823f-184a859b2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FEC44E-C1FB-437A-842A-5EE07FE8FB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1180</Characters>
  <Application>Microsoft Office Word</Application>
  <DocSecurity>0</DocSecurity>
  <Lines>43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Kultūras ministrija un padotībā esošās iestādes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Cuzinskis</dc:creator>
  <dc:description/>
  <cp:lastModifiedBy>Māris Kūlis</cp:lastModifiedBy>
  <cp:revision>2</cp:revision>
  <cp:lastPrinted>2026-03-09T14:09:00Z</cp:lastPrinted>
  <dcterms:created xsi:type="dcterms:W3CDTF">2026-03-09T14:19:00Z</dcterms:created>
  <dcterms:modified xsi:type="dcterms:W3CDTF">2026-03-09T14:19:00Z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0x0101006887E98CCC7E724281E03D2BF428C988</vt:lpwstr>
  </property>
  <property fmtid="{D5CDD505-2E9C-101B-9397-08002B2CF9AE}" pid="3" name="Order">
    <vt:r8>24800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